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DF3" w:rsidRPr="00386CF5" w:rsidRDefault="003B3DF3" w:rsidP="00386CF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86CF5" w:rsidRPr="00386CF5" w:rsidRDefault="00386CF5" w:rsidP="00386CF5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Приложение 12</w:t>
      </w:r>
    </w:p>
    <w:p w:rsidR="00386CF5" w:rsidRPr="00386CF5" w:rsidRDefault="00386CF5" w:rsidP="00386CF5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>к приказу Министра</w:t>
      </w:r>
    </w:p>
    <w:p w:rsidR="00386CF5" w:rsidRPr="00386CF5" w:rsidRDefault="00386CF5" w:rsidP="00386CF5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здравоохранения</w:t>
      </w:r>
    </w:p>
    <w:p w:rsidR="00386CF5" w:rsidRPr="00386CF5" w:rsidRDefault="00386CF5" w:rsidP="00386CF5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социального развития</w:t>
      </w:r>
    </w:p>
    <w:p w:rsidR="00386CF5" w:rsidRPr="00386CF5" w:rsidRDefault="00386CF5" w:rsidP="00386CF5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Республики Казахстан</w:t>
      </w:r>
    </w:p>
    <w:p w:rsidR="00386CF5" w:rsidRDefault="00386CF5" w:rsidP="00386CF5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27 апреля 2015 года № 272</w:t>
      </w:r>
    </w:p>
    <w:p w:rsidR="00386CF5" w:rsidRDefault="00386CF5" w:rsidP="00386CF5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86CF5" w:rsidRPr="00386CF5" w:rsidRDefault="00386CF5" w:rsidP="00386CF5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B3DF3" w:rsidRPr="00386CF5" w:rsidRDefault="00B33A6F" w:rsidP="00386CF5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0" w:name="z10"/>
      <w:r w:rsidRPr="00386CF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Стандарт государственной услуги</w:t>
      </w:r>
      <w:r w:rsidR="00386CF5" w:rsidRPr="00386CF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386CF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«Регистрация согласия или отзыва согласия на прижизненное</w:t>
      </w:r>
      <w:r w:rsidR="00386CF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386CF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добровольное пожертвование тканей (части ткани) и (или) органов</w:t>
      </w:r>
      <w:r w:rsidR="00386CF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386CF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(части органов) после смерти в целях трансплантации»</w:t>
      </w:r>
    </w:p>
    <w:p w:rsidR="00386CF5" w:rsidRPr="00386CF5" w:rsidRDefault="00386CF5" w:rsidP="00386CF5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386CF5" w:rsidRPr="00386CF5" w:rsidRDefault="00386CF5" w:rsidP="00386CF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86CF5" w:rsidRDefault="00386CF5" w:rsidP="00386CF5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1" w:name="z11"/>
      <w:bookmarkEnd w:id="0"/>
      <w:r w:rsidRPr="00386CF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Глава 1. Общие положения</w:t>
      </w:r>
    </w:p>
    <w:p w:rsidR="00386CF5" w:rsidRPr="00386CF5" w:rsidRDefault="00386CF5" w:rsidP="00386CF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86CF5" w:rsidRDefault="00B33A6F" w:rsidP="00386CF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2" w:name="z12"/>
      <w:bookmarkEnd w:id="1"/>
      <w:r w:rsidRPr="00386CF5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1. </w:t>
      </w:r>
      <w:proofErr w:type="gramStart"/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Государственная услуга «Регистрация согласия или отзыва согласия на прижизненное, добровольное пожертвование тканей (части ткани) и (или) органов (части органов) после смерти в целях трансплантации» (далее - государственная услуга).</w:t>
      </w:r>
      <w:proofErr w:type="gramEnd"/>
    </w:p>
    <w:p w:rsidR="00386CF5" w:rsidRDefault="00B33A6F" w:rsidP="00386CF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86CF5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2. Стандарт государственной услуги разработан Министерством здравоохранения и социального развития Республики Казахстан (далее – Министерство).</w:t>
      </w:r>
    </w:p>
    <w:p w:rsidR="003B3DF3" w:rsidRDefault="00B33A6F" w:rsidP="00386CF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86CF5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3. Государственная услуга оказывается медицинскими организациями, оказывающими первичную медико-санитарную помощь (далее - </w:t>
      </w:r>
      <w:proofErr w:type="spellStart"/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услугодатель</w:t>
      </w:r>
      <w:proofErr w:type="spellEnd"/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  <w:r w:rsidRPr="00386CF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6CF5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Прием заявления и выдача результата оказания государственной услуги осуществляется через </w:t>
      </w:r>
      <w:proofErr w:type="spellStart"/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386CF5" w:rsidRDefault="00386CF5" w:rsidP="00386CF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86CF5" w:rsidRPr="00386CF5" w:rsidRDefault="00386CF5" w:rsidP="00386CF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86CF5" w:rsidRDefault="00386CF5" w:rsidP="00386CF5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3" w:name="z15"/>
      <w:bookmarkEnd w:id="2"/>
      <w:r w:rsidRPr="00386CF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Глава 2. Порядок оказания государственной услуги</w:t>
      </w:r>
    </w:p>
    <w:p w:rsidR="00386CF5" w:rsidRDefault="00386CF5" w:rsidP="00386CF5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386CF5" w:rsidRDefault="00B33A6F" w:rsidP="00386CF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4" w:name="z16"/>
      <w:bookmarkEnd w:id="3"/>
      <w:r w:rsidRPr="00386CF5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4. Срок оказания государственной услуги:</w:t>
      </w:r>
    </w:p>
    <w:p w:rsidR="00386CF5" w:rsidRDefault="00B33A6F" w:rsidP="00386CF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86CF5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с момента сдачи пакета документов </w:t>
      </w:r>
      <w:proofErr w:type="spellStart"/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услугодателю</w:t>
      </w:r>
      <w:proofErr w:type="spellEnd"/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3 (три) рабочих дня;</w:t>
      </w:r>
    </w:p>
    <w:p w:rsidR="00386CF5" w:rsidRDefault="00B33A6F" w:rsidP="00386CF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86CF5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максимально допустимое время ожидания для сдачи пакета документов – не более 30 (тридцати) минут;</w:t>
      </w:r>
    </w:p>
    <w:p w:rsidR="00386CF5" w:rsidRDefault="00B33A6F" w:rsidP="00386CF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86CF5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</w:t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максимально допустимое время обслуживания - не более 30 (тридцати) минут.</w:t>
      </w:r>
      <w:r w:rsidRPr="00386CF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6CF5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5. Форма оказания государственной услуги: бумажная.</w:t>
      </w:r>
    </w:p>
    <w:p w:rsidR="00386CF5" w:rsidRDefault="00B33A6F" w:rsidP="00386CF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86CF5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6. Результат оказания государственной услуги:</w:t>
      </w:r>
    </w:p>
    <w:p w:rsidR="00386CF5" w:rsidRDefault="00B33A6F" w:rsidP="00386CF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86CF5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proofErr w:type="gramStart"/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>1) справка о регистрации согласия на прижизненное добровольное пожертвование тканей (части ткани) и (или) органов (части органов) по форме согласно приложению 1 к настоящему стандарту либо справка об отказе в регистрации согласия на прижизненное добровольное пожертвование тканей (части ткани) и (или) органов (части органов) по форме согласно приложению 2 к настоящему стандарту;</w:t>
      </w:r>
      <w:proofErr w:type="gramEnd"/>
    </w:p>
    <w:p w:rsidR="00386CF5" w:rsidRDefault="00B33A6F" w:rsidP="00386CF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86CF5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справка о регистрации отзыва согласия на прижизненное добровольное пожертвование тканей (части ткани) и (или) органов (части органов) по форме согласно приложению 3 к настоящему стандарту.</w:t>
      </w:r>
    </w:p>
    <w:p w:rsidR="00386CF5" w:rsidRDefault="00B33A6F" w:rsidP="00386CF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86CF5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7. Государственная услуга оказывается физическим лицам бесплатно.</w:t>
      </w:r>
    </w:p>
    <w:p w:rsidR="00386CF5" w:rsidRDefault="00B33A6F" w:rsidP="00386CF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86CF5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8. График работы </w:t>
      </w:r>
      <w:proofErr w:type="spellStart"/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с понедельника по пятницу с 8.00 до 20.00 часов без перерыва, в субботу с 9.00 до 14.00 часов, кроме выходных и праздничных дней согласно законодательству Республики Казахстан.</w:t>
      </w:r>
    </w:p>
    <w:p w:rsidR="00386CF5" w:rsidRDefault="00B33A6F" w:rsidP="00386CF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86CF5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Государственная услуга оказывается в порядке очереди, без предварительной записи и ускоренного обслуживания.</w:t>
      </w:r>
    </w:p>
    <w:p w:rsidR="00386CF5" w:rsidRDefault="00B33A6F" w:rsidP="00386CF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86CF5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9. Перечень документов, необходимых для оказания государственной услуги при обращении </w:t>
      </w:r>
      <w:proofErr w:type="spellStart"/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услугополучателя</w:t>
      </w:r>
      <w:proofErr w:type="spellEnd"/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386CF5" w:rsidRDefault="00B33A6F" w:rsidP="00386CF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86CF5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документ, удостоверяющий личность </w:t>
      </w:r>
      <w:proofErr w:type="spellStart"/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услугополучателя</w:t>
      </w:r>
      <w:proofErr w:type="spellEnd"/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3B3DF3" w:rsidRDefault="00B33A6F" w:rsidP="00386CF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86CF5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заявление по форме, согласно приложению 4 или 5 к настоящему стандарту государственной услуги.</w:t>
      </w:r>
    </w:p>
    <w:p w:rsidR="00386CF5" w:rsidRPr="00386CF5" w:rsidRDefault="00386CF5" w:rsidP="00386CF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386CF5">
        <w:rPr>
          <w:rFonts w:ascii="Times New Roman" w:eastAsiaTheme="minorHAnsi" w:hAnsi="Times New Roman" w:cs="Times New Roman"/>
          <w:sz w:val="28"/>
          <w:szCs w:val="28"/>
          <w:lang w:val="ru-RU"/>
        </w:rPr>
        <w:t>9-1. Основанием для отказа в оказании государственной услуги является:</w:t>
      </w:r>
    </w:p>
    <w:p w:rsidR="00386CF5" w:rsidRPr="00386CF5" w:rsidRDefault="00386CF5" w:rsidP="00386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386CF5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1) установление недостоверности документов, представленных </w:t>
      </w:r>
      <w:proofErr w:type="spellStart"/>
      <w:r w:rsidRPr="00386CF5">
        <w:rPr>
          <w:rFonts w:ascii="Times New Roman" w:eastAsiaTheme="minorHAnsi" w:hAnsi="Times New Roman" w:cs="Times New Roman"/>
          <w:sz w:val="28"/>
          <w:szCs w:val="28"/>
          <w:lang w:val="ru-RU"/>
        </w:rPr>
        <w:t>услугополучателем</w:t>
      </w:r>
      <w:proofErr w:type="spellEnd"/>
      <w:r w:rsidRPr="00386CF5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для получения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r w:rsidRPr="00386CF5">
        <w:rPr>
          <w:rFonts w:ascii="Times New Roman" w:eastAsiaTheme="minorHAnsi" w:hAnsi="Times New Roman" w:cs="Times New Roman"/>
          <w:sz w:val="28"/>
          <w:szCs w:val="28"/>
          <w:lang w:val="ru-RU"/>
        </w:rPr>
        <w:t>государственной услуги, и (или) данных (сведений), содержащихся в них;</w:t>
      </w:r>
    </w:p>
    <w:p w:rsidR="00386CF5" w:rsidRPr="00386CF5" w:rsidRDefault="00386CF5" w:rsidP="00386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386CF5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2) предоставление </w:t>
      </w:r>
      <w:proofErr w:type="spellStart"/>
      <w:r w:rsidRPr="00386CF5">
        <w:rPr>
          <w:rFonts w:ascii="Times New Roman" w:eastAsiaTheme="minorHAnsi" w:hAnsi="Times New Roman" w:cs="Times New Roman"/>
          <w:sz w:val="28"/>
          <w:szCs w:val="28"/>
          <w:lang w:val="ru-RU"/>
        </w:rPr>
        <w:t>услугополучателем</w:t>
      </w:r>
      <w:proofErr w:type="spellEnd"/>
      <w:r w:rsidRPr="00386CF5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неполного пакета документов согласно перечню,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r w:rsidRPr="00386CF5">
        <w:rPr>
          <w:rFonts w:ascii="Times New Roman" w:eastAsiaTheme="minorHAnsi" w:hAnsi="Times New Roman" w:cs="Times New Roman"/>
          <w:sz w:val="28"/>
          <w:szCs w:val="28"/>
          <w:lang w:val="ru-RU"/>
        </w:rPr>
        <w:t>предусмотренному пунктом 9 настоящего стандарта государственной услуги;</w:t>
      </w:r>
    </w:p>
    <w:p w:rsidR="00386CF5" w:rsidRDefault="00386CF5" w:rsidP="00386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386CF5">
        <w:rPr>
          <w:rFonts w:ascii="Times New Roman" w:eastAsiaTheme="minorHAnsi" w:hAnsi="Times New Roman" w:cs="Times New Roman"/>
          <w:sz w:val="28"/>
          <w:szCs w:val="28"/>
          <w:lang w:val="ru-RU"/>
        </w:rPr>
        <w:t>3) наличие противопоказаний (туберкулез, ВИЧ/СПИД, гепатиты</w:t>
      </w:r>
      <w:proofErr w:type="gramStart"/>
      <w:r w:rsidRPr="00386CF5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В</w:t>
      </w:r>
      <w:proofErr w:type="gramEnd"/>
      <w:r w:rsidRPr="00386CF5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и С, психические и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r w:rsidRPr="00386CF5">
        <w:rPr>
          <w:rFonts w:ascii="Times New Roman" w:eastAsiaTheme="minorHAnsi" w:hAnsi="Times New Roman" w:cs="Times New Roman"/>
          <w:sz w:val="28"/>
          <w:szCs w:val="28"/>
          <w:lang w:val="ru-RU"/>
        </w:rPr>
        <w:t>поведенческие расстройства, наркологические расстройства, инфекции передающиеся половым путем).</w:t>
      </w:r>
    </w:p>
    <w:p w:rsidR="00386CF5" w:rsidRPr="00386CF5" w:rsidRDefault="00386CF5" w:rsidP="00386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86CF5" w:rsidRPr="00386CF5" w:rsidRDefault="00386CF5" w:rsidP="00386CF5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5" w:name="z23"/>
      <w:bookmarkEnd w:id="4"/>
      <w:r w:rsidRPr="00386CF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Глава 3. Порядок обжалования решений, действий (бездействия)</w:t>
      </w:r>
    </w:p>
    <w:p w:rsidR="00386CF5" w:rsidRPr="00386CF5" w:rsidRDefault="00386CF5" w:rsidP="00386CF5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386CF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услугодателя</w:t>
      </w:r>
      <w:proofErr w:type="spellEnd"/>
      <w:r w:rsidRPr="00386CF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и (или) его должностных лиц по вопросам оказания</w:t>
      </w:r>
    </w:p>
    <w:p w:rsidR="00386CF5" w:rsidRDefault="00386CF5" w:rsidP="00386CF5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386CF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государственной услуги</w:t>
      </w:r>
    </w:p>
    <w:p w:rsidR="00386CF5" w:rsidRDefault="00B33A6F" w:rsidP="00386CF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86CF5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</w:t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10. Решения, действия (бездействие) </w:t>
      </w:r>
      <w:proofErr w:type="spellStart"/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(или) его должностных лиц по вопросам оказания государственных услуг обжалуются путем подачи жалобы на имя руководителя </w:t>
      </w:r>
      <w:proofErr w:type="spellStart"/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или Министерства по адресу, указанному в пункте 13 настоящего стандарта государственной услуги, либо по адресу: 010000, </w:t>
      </w:r>
      <w:proofErr w:type="spellStart"/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proofErr w:type="gramStart"/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>.А</w:t>
      </w:r>
      <w:proofErr w:type="gramEnd"/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стана</w:t>
      </w:r>
      <w:proofErr w:type="spellEnd"/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улица </w:t>
      </w:r>
      <w:proofErr w:type="spellStart"/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Орынбор</w:t>
      </w:r>
      <w:proofErr w:type="spellEnd"/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>, 8, Дом Министерств, подъезд № 5.</w:t>
      </w:r>
    </w:p>
    <w:p w:rsidR="00386CF5" w:rsidRDefault="00B33A6F" w:rsidP="00386CF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86CF5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Подтверждением принятия жалобы является ее регистрация (штамп, входящий номер и дата) в канцелярии </w:t>
      </w:r>
      <w:proofErr w:type="spellStart"/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</w:t>
      </w:r>
      <w:proofErr w:type="spellStart"/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или Министерства для определения ответственного исполнителя и </w:t>
      </w:r>
      <w:proofErr w:type="gramStart"/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принятия</w:t>
      </w:r>
      <w:proofErr w:type="gramEnd"/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соответствующих мер.</w:t>
      </w:r>
    </w:p>
    <w:p w:rsidR="00386CF5" w:rsidRDefault="00B33A6F" w:rsidP="00386CF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86CF5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Жалоба </w:t>
      </w:r>
      <w:proofErr w:type="spellStart"/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услугополучателя</w:t>
      </w:r>
      <w:proofErr w:type="spellEnd"/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поступившая в адрес </w:t>
      </w:r>
      <w:proofErr w:type="spellStart"/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услугополучателю</w:t>
      </w:r>
      <w:proofErr w:type="spellEnd"/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почте либо выдается нарочно в канцелярии </w:t>
      </w:r>
      <w:proofErr w:type="spellStart"/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386CF5" w:rsidRDefault="00B33A6F" w:rsidP="00386CF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86CF5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случае несогласия с результатами оказанной государственной услуги </w:t>
      </w:r>
      <w:proofErr w:type="spellStart"/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услугополучатель</w:t>
      </w:r>
      <w:proofErr w:type="spellEnd"/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обращается с жалобой в уполномоченный орган по оценке и </w:t>
      </w:r>
      <w:proofErr w:type="gramStart"/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контролю за</w:t>
      </w:r>
      <w:proofErr w:type="gramEnd"/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качеством оказания государственных услуг.</w:t>
      </w:r>
    </w:p>
    <w:p w:rsidR="00386CF5" w:rsidRDefault="00B33A6F" w:rsidP="00386CF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86CF5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Жалоба </w:t>
      </w:r>
      <w:proofErr w:type="spellStart"/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услугополучателя</w:t>
      </w:r>
      <w:proofErr w:type="spellEnd"/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поступившая в адрес уполномоченного органа по оценке и </w:t>
      </w:r>
      <w:proofErr w:type="gramStart"/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контролю за</w:t>
      </w:r>
      <w:proofErr w:type="gramEnd"/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качеством оказания государственных услуг, рассматривается в течение пятнадцати рабочих дней со дня ее регистрации.</w:t>
      </w:r>
    </w:p>
    <w:p w:rsidR="003B3DF3" w:rsidRDefault="00B33A6F" w:rsidP="00386CF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86CF5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11. В случае несогласия с результатами оказания государственной услуги, </w:t>
      </w:r>
      <w:proofErr w:type="spellStart"/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услугополучатель</w:t>
      </w:r>
      <w:proofErr w:type="spellEnd"/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вправе обратиться в суд в установленном законодательством порядке. </w:t>
      </w:r>
    </w:p>
    <w:p w:rsidR="00386CF5" w:rsidRDefault="00386CF5" w:rsidP="00386CF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86CF5" w:rsidRPr="00386CF5" w:rsidRDefault="00386CF5" w:rsidP="00386CF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86CF5" w:rsidRPr="00386CF5" w:rsidRDefault="00386CF5" w:rsidP="00386CF5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6" w:name="z26"/>
      <w:bookmarkEnd w:id="5"/>
      <w:r w:rsidRPr="00386CF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Глава 4. Иные требования с учетом особенностей оказания</w:t>
      </w:r>
    </w:p>
    <w:p w:rsidR="00386CF5" w:rsidRDefault="00386CF5" w:rsidP="00386CF5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386CF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государственной услуги, в том числе оказываемой в электронной форме</w:t>
      </w:r>
    </w:p>
    <w:p w:rsidR="00386CF5" w:rsidRDefault="00386CF5" w:rsidP="00386CF5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386CF5" w:rsidRDefault="00B33A6F" w:rsidP="00386CF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86CF5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12. В помещениях </w:t>
      </w:r>
      <w:proofErr w:type="spellStart"/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предусмотрены условия для обслуживания </w:t>
      </w:r>
      <w:proofErr w:type="spellStart"/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услугополучателей</w:t>
      </w:r>
      <w:proofErr w:type="spellEnd"/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ограниченными возможностями (пандусы и лифты).</w:t>
      </w:r>
    </w:p>
    <w:p w:rsidR="00386CF5" w:rsidRDefault="00B33A6F" w:rsidP="00386CF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86CF5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13. Адреса мест оказания государственной услуги размещены на </w:t>
      </w:r>
      <w:proofErr w:type="spellStart"/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интернет-ресурсе</w:t>
      </w:r>
      <w:proofErr w:type="spellEnd"/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Министерства </w:t>
      </w:r>
      <w:r w:rsidRPr="00386CF5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386CF5">
        <w:rPr>
          <w:rFonts w:ascii="Times New Roman" w:hAnsi="Times New Roman" w:cs="Times New Roman"/>
          <w:color w:val="000000"/>
          <w:sz w:val="28"/>
          <w:szCs w:val="28"/>
        </w:rPr>
        <w:t>mzsr</w:t>
      </w:r>
      <w:proofErr w:type="spellEnd"/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386CF5">
        <w:rPr>
          <w:rFonts w:ascii="Times New Roman" w:hAnsi="Times New Roman" w:cs="Times New Roman"/>
          <w:color w:val="000000"/>
          <w:sz w:val="28"/>
          <w:szCs w:val="28"/>
        </w:rPr>
        <w:t>gov</w:t>
      </w:r>
      <w:proofErr w:type="spellEnd"/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386CF5">
        <w:rPr>
          <w:rFonts w:ascii="Times New Roman" w:hAnsi="Times New Roman" w:cs="Times New Roman"/>
          <w:color w:val="000000"/>
          <w:sz w:val="28"/>
          <w:szCs w:val="28"/>
        </w:rPr>
        <w:t>kz</w:t>
      </w:r>
      <w:proofErr w:type="spellEnd"/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раздел «Государственные услуги», а также </w:t>
      </w:r>
      <w:proofErr w:type="spellStart"/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интернет-ресурсах</w:t>
      </w:r>
      <w:proofErr w:type="spellEnd"/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Управлений здравоохранения областей, а также городов Астана и Алматы.</w:t>
      </w:r>
    </w:p>
    <w:p w:rsidR="00386CF5" w:rsidRDefault="00B33A6F" w:rsidP="00386CF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86CF5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14. </w:t>
      </w:r>
      <w:proofErr w:type="spellStart"/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Услугополучатель</w:t>
      </w:r>
      <w:proofErr w:type="spellEnd"/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вправе получить информацию о порядке и статусе оказания государственной услуги по контактным телефонам </w:t>
      </w:r>
      <w:proofErr w:type="spellStart"/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3B3DF3" w:rsidRPr="00386CF5" w:rsidRDefault="00B33A6F" w:rsidP="00386CF5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 </w:t>
      </w:r>
      <w:r w:rsidRPr="00386CF5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15. Контактные телефоны справочных служб по вопросам оказания государственной услуги указаны на </w:t>
      </w:r>
      <w:proofErr w:type="spellStart"/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интернет-ресурсе</w:t>
      </w:r>
      <w:proofErr w:type="spellEnd"/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Министерства </w:t>
      </w:r>
      <w:r w:rsidRPr="00386CF5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386CF5">
        <w:rPr>
          <w:rFonts w:ascii="Times New Roman" w:hAnsi="Times New Roman" w:cs="Times New Roman"/>
          <w:color w:val="000000"/>
          <w:sz w:val="28"/>
          <w:szCs w:val="28"/>
        </w:rPr>
        <w:t>mzsr</w:t>
      </w:r>
      <w:proofErr w:type="spellEnd"/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386CF5">
        <w:rPr>
          <w:rFonts w:ascii="Times New Roman" w:hAnsi="Times New Roman" w:cs="Times New Roman"/>
          <w:color w:val="000000"/>
          <w:sz w:val="28"/>
          <w:szCs w:val="28"/>
        </w:rPr>
        <w:t>gov</w:t>
      </w:r>
      <w:proofErr w:type="spellEnd"/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386CF5">
        <w:rPr>
          <w:rFonts w:ascii="Times New Roman" w:hAnsi="Times New Roman" w:cs="Times New Roman"/>
          <w:color w:val="000000"/>
          <w:sz w:val="28"/>
          <w:szCs w:val="28"/>
        </w:rPr>
        <w:t>kz</w:t>
      </w:r>
      <w:proofErr w:type="spellEnd"/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Единый контакт-центр по вопросам оказания государственных услуг: 8-800-080-7777, 1414. </w:t>
      </w:r>
    </w:p>
    <w:p w:rsidR="00386CF5" w:rsidRDefault="00386CF5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7" w:name="z30"/>
      <w:bookmarkEnd w:id="6"/>
    </w:p>
    <w:p w:rsidR="00386CF5" w:rsidRDefault="00386CF5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86CF5" w:rsidRDefault="00386CF5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86CF5" w:rsidRDefault="00386CF5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86CF5" w:rsidRDefault="00386CF5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86CF5" w:rsidRDefault="00386CF5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86CF5" w:rsidRDefault="00386CF5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86CF5" w:rsidRDefault="00386CF5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86CF5" w:rsidRDefault="00386CF5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86CF5" w:rsidRDefault="00386CF5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86CF5" w:rsidRDefault="00386CF5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86CF5" w:rsidRDefault="00386CF5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86CF5" w:rsidRDefault="00386CF5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86CF5" w:rsidRDefault="00386CF5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86CF5" w:rsidRDefault="00386CF5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86CF5" w:rsidRDefault="00386CF5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86CF5" w:rsidRDefault="00386CF5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86CF5" w:rsidRDefault="00386CF5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86CF5" w:rsidRDefault="00386CF5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86CF5" w:rsidRDefault="00386CF5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86CF5" w:rsidRDefault="00386CF5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86CF5" w:rsidRDefault="00386CF5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86CF5" w:rsidRDefault="00386CF5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86CF5" w:rsidRDefault="00386CF5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86CF5" w:rsidRDefault="00386CF5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86CF5" w:rsidRDefault="00386CF5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86CF5" w:rsidRDefault="00386CF5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86CF5" w:rsidRDefault="00386CF5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86CF5" w:rsidRDefault="00386CF5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86CF5" w:rsidRDefault="00386CF5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86CF5" w:rsidRDefault="00386CF5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86CF5" w:rsidRDefault="00386CF5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86CF5" w:rsidRDefault="00386CF5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B3DF3" w:rsidRPr="00386CF5" w:rsidRDefault="00B33A6F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bookmarkStart w:id="8" w:name="_GoBack"/>
      <w:bookmarkEnd w:id="8"/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  Приложение 1</w:t>
      </w:r>
      <w:r w:rsidRPr="00386CF5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</w:t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86CF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стандарту государственной услуги</w:t>
      </w:r>
      <w:r w:rsidRPr="00386CF5">
        <w:rPr>
          <w:rFonts w:ascii="Times New Roman" w:hAnsi="Times New Roman" w:cs="Times New Roman"/>
          <w:color w:val="000000"/>
          <w:sz w:val="28"/>
          <w:szCs w:val="28"/>
        </w:rPr>
        <w:t>        </w:t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86CF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«Регистрация согласия или отзыва согласия</w:t>
      </w:r>
      <w:r w:rsidRPr="00386CF5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86CF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прижизненное добровольное пожертвование</w:t>
      </w:r>
      <w:r w:rsidRPr="00386CF5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86CF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тканей (части ткани) и (или) органов (части органов)</w:t>
      </w:r>
      <w:r w:rsidRPr="00386CF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после смерти в целях трансплантации»</w:t>
      </w:r>
      <w:r w:rsidRPr="00386CF5">
        <w:rPr>
          <w:rFonts w:ascii="Times New Roman" w:hAnsi="Times New Roman" w:cs="Times New Roman"/>
          <w:color w:val="000000"/>
          <w:sz w:val="28"/>
          <w:szCs w:val="28"/>
        </w:rPr>
        <w:t>          </w:t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bookmarkEnd w:id="7"/>
    <w:p w:rsidR="003B3DF3" w:rsidRPr="00386CF5" w:rsidRDefault="00B33A6F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</w:t>
      </w:r>
      <w:r w:rsidRPr="00386CF5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3B3DF3" w:rsidRPr="00386CF5" w:rsidRDefault="00B33A6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86CF5">
        <w:rPr>
          <w:rFonts w:ascii="Times New Roman" w:hAnsi="Times New Roman" w:cs="Times New Roman"/>
          <w:color w:val="000000"/>
          <w:sz w:val="28"/>
          <w:szCs w:val="28"/>
        </w:rPr>
        <w:t>                  </w:t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Справка о регистрации согласия</w:t>
      </w:r>
      <w:r w:rsidRPr="00386CF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6CF5">
        <w:rPr>
          <w:rFonts w:ascii="Times New Roman" w:hAnsi="Times New Roman" w:cs="Times New Roman"/>
          <w:color w:val="000000"/>
          <w:sz w:val="28"/>
          <w:szCs w:val="28"/>
        </w:rPr>
        <w:t>           </w:t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прижизненное добровольное пожертвование</w:t>
      </w:r>
      <w:r w:rsidRPr="00386CF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6CF5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тканей (части ткани) и (или) органов (части органов)</w:t>
      </w:r>
      <w:r w:rsidRPr="00386CF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6CF5">
        <w:rPr>
          <w:rFonts w:ascii="Times New Roman" w:hAnsi="Times New Roman" w:cs="Times New Roman"/>
          <w:color w:val="000000"/>
          <w:sz w:val="28"/>
          <w:szCs w:val="28"/>
        </w:rPr>
        <w:t>               </w:t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после смерти в целях трансплантации</w:t>
      </w:r>
    </w:p>
    <w:p w:rsidR="003B3DF3" w:rsidRPr="00386CF5" w:rsidRDefault="00B33A6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Уважаемый (</w:t>
      </w:r>
      <w:proofErr w:type="spellStart"/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>ая</w:t>
      </w:r>
      <w:proofErr w:type="spellEnd"/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>) ___________________________________________________</w:t>
      </w:r>
    </w:p>
    <w:p w:rsidR="003B3DF3" w:rsidRPr="00386CF5" w:rsidRDefault="00B33A6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Ваше согласие на прижизненное добровольное пожертвование тканей</w:t>
      </w:r>
      <w:r w:rsidRPr="00386CF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>(части ткани) и (или) органов (части органов) после смерти в целях</w:t>
      </w:r>
      <w:r w:rsidRPr="00386CF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трансплантации зарегистрировано.</w:t>
      </w:r>
    </w:p>
    <w:p w:rsidR="003B3DF3" w:rsidRPr="00386CF5" w:rsidRDefault="00B33A6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Дата регистрации: «___» ____________ 20__ года.</w:t>
      </w:r>
    </w:p>
    <w:p w:rsidR="003B3DF3" w:rsidRPr="00386CF5" w:rsidRDefault="00B33A6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>Фамилия, имя, отчество (при его наличии)</w:t>
      </w:r>
      <w:r w:rsidRPr="00386CF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руководителя организации ПМСП</w:t>
      </w:r>
      <w:r w:rsidRPr="00386CF5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_____________подпись /__________/</w:t>
      </w:r>
    </w:p>
    <w:p w:rsidR="003B3DF3" w:rsidRPr="00386CF5" w:rsidRDefault="00B33A6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Печать организации ПМСП</w:t>
      </w:r>
    </w:p>
    <w:p w:rsidR="003B3DF3" w:rsidRPr="00386CF5" w:rsidRDefault="00B33A6F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bookmarkStart w:id="9" w:name="z31"/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Приложение 2</w:t>
      </w:r>
      <w:r w:rsidRPr="00386CF5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</w:t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86CF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стандарту государственной услуги</w:t>
      </w:r>
      <w:r w:rsidRPr="00386CF5">
        <w:rPr>
          <w:rFonts w:ascii="Times New Roman" w:hAnsi="Times New Roman" w:cs="Times New Roman"/>
          <w:color w:val="000000"/>
          <w:sz w:val="28"/>
          <w:szCs w:val="28"/>
        </w:rPr>
        <w:t>        </w:t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86CF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«Регистрация согласия или отзыва согласия</w:t>
      </w:r>
      <w:r w:rsidRPr="00386CF5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86CF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прижизненное добровольное пожертвование</w:t>
      </w:r>
      <w:r w:rsidRPr="00386CF5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86CF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тканей (части ткани) и (или) органов (части органов)</w:t>
      </w:r>
      <w:r w:rsidRPr="00386CF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после смерти в целях трансплантации»</w:t>
      </w:r>
      <w:r w:rsidRPr="00386CF5">
        <w:rPr>
          <w:rFonts w:ascii="Times New Roman" w:hAnsi="Times New Roman" w:cs="Times New Roman"/>
          <w:color w:val="000000"/>
          <w:sz w:val="28"/>
          <w:szCs w:val="28"/>
        </w:rPr>
        <w:t>          </w:t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bookmarkEnd w:id="9"/>
    <w:p w:rsidR="003B3DF3" w:rsidRPr="00386CF5" w:rsidRDefault="00B33A6F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</w:t>
      </w:r>
      <w:r w:rsidRPr="00386CF5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3B3DF3" w:rsidRPr="00386CF5" w:rsidRDefault="00B33A6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86CF5">
        <w:rPr>
          <w:rFonts w:ascii="Times New Roman" w:hAnsi="Times New Roman" w:cs="Times New Roman"/>
          <w:color w:val="000000"/>
          <w:sz w:val="28"/>
          <w:szCs w:val="28"/>
        </w:rPr>
        <w:t>               </w:t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Справка об отказе в регистрации согласия</w:t>
      </w:r>
      <w:r w:rsidRPr="00386CF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6CF5">
        <w:rPr>
          <w:rFonts w:ascii="Times New Roman" w:hAnsi="Times New Roman" w:cs="Times New Roman"/>
          <w:color w:val="000000"/>
          <w:sz w:val="28"/>
          <w:szCs w:val="28"/>
        </w:rPr>
        <w:t>              </w:t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прижизненное добровольное пожертвование</w:t>
      </w:r>
      <w:r w:rsidRPr="00386CF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6CF5">
        <w:rPr>
          <w:rFonts w:ascii="Times New Roman" w:hAnsi="Times New Roman" w:cs="Times New Roman"/>
          <w:color w:val="000000"/>
          <w:sz w:val="28"/>
          <w:szCs w:val="28"/>
        </w:rPr>
        <w:t>          </w:t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тканей (части ткани) и (или) органов (части органов)</w:t>
      </w:r>
      <w:r w:rsidRPr="00386CF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6CF5">
        <w:rPr>
          <w:rFonts w:ascii="Times New Roman" w:hAnsi="Times New Roman" w:cs="Times New Roman"/>
          <w:color w:val="000000"/>
          <w:sz w:val="28"/>
          <w:szCs w:val="28"/>
        </w:rPr>
        <w:t>                 </w:t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после смерти в целях трансплантации</w:t>
      </w:r>
    </w:p>
    <w:p w:rsidR="003B3DF3" w:rsidRPr="00386CF5" w:rsidRDefault="00B33A6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Уважаемы</w:t>
      </w:r>
      <w:proofErr w:type="gramStart"/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>й(</w:t>
      </w:r>
      <w:proofErr w:type="spellStart"/>
      <w:proofErr w:type="gramEnd"/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>ая</w:t>
      </w:r>
      <w:proofErr w:type="spellEnd"/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>) __________________________________________________</w:t>
      </w:r>
    </w:p>
    <w:p w:rsidR="003B3DF3" w:rsidRPr="00386CF5" w:rsidRDefault="00B33A6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Вам отказано в регистрации согласия на прижизненное добровольное</w:t>
      </w:r>
      <w:r w:rsidRPr="00386CF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пожертвование тканей (части ткани) и (или) органов (части органов)</w:t>
      </w:r>
      <w:r w:rsidRPr="00386CF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после смерти в целях трансплантации.</w:t>
      </w:r>
    </w:p>
    <w:p w:rsidR="003B3DF3" w:rsidRPr="00386CF5" w:rsidRDefault="00B33A6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Причина отказа ___________________________________________________</w:t>
      </w:r>
      <w:r w:rsidRPr="00386CF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>(наличие противопоказаний (ВИЧ/СПИД, гепатиты</w:t>
      </w:r>
      <w:proofErr w:type="gramStart"/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</w:t>
      </w:r>
      <w:proofErr w:type="gramEnd"/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С, психические и</w:t>
      </w:r>
      <w:r w:rsidRPr="00386CF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поведенческие расстройства, алкогольная и (или) наркотическая</w:t>
      </w:r>
      <w:r w:rsidRPr="00386CF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зависимость)</w:t>
      </w:r>
    </w:p>
    <w:p w:rsidR="003B3DF3" w:rsidRPr="00386CF5" w:rsidRDefault="00B33A6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Дата регистрации: «___» ____________ 20____года.</w:t>
      </w:r>
    </w:p>
    <w:p w:rsidR="003B3DF3" w:rsidRPr="00386CF5" w:rsidRDefault="00B33A6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>Фамилия, имя, отчество (при его наличии)</w:t>
      </w:r>
      <w:r w:rsidRPr="00386CF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руководителя организации ПМСП _____________ подпись /____________/</w:t>
      </w:r>
    </w:p>
    <w:p w:rsidR="003B3DF3" w:rsidRPr="00386CF5" w:rsidRDefault="00B33A6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Печать организации ПМСП</w:t>
      </w:r>
    </w:p>
    <w:p w:rsidR="003B3DF3" w:rsidRPr="00386CF5" w:rsidRDefault="00B33A6F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bookmarkStart w:id="10" w:name="z32"/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Приложение 3</w:t>
      </w:r>
      <w:r w:rsidRPr="00386CF5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</w:t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86CF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стандарту государственной услуги</w:t>
      </w:r>
      <w:r w:rsidRPr="00386CF5">
        <w:rPr>
          <w:rFonts w:ascii="Times New Roman" w:hAnsi="Times New Roman" w:cs="Times New Roman"/>
          <w:color w:val="000000"/>
          <w:sz w:val="28"/>
          <w:szCs w:val="28"/>
        </w:rPr>
        <w:t>        </w:t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86CF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«Регистрация согласия или отзыва согласия</w:t>
      </w:r>
      <w:r w:rsidRPr="00386CF5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86CF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прижизненное добровольное пожертвование</w:t>
      </w:r>
      <w:r w:rsidRPr="00386CF5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86CF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тканей (части ткани) и (или) органов (части органов)</w:t>
      </w:r>
      <w:r w:rsidRPr="00386CF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после смерти в целях трансплантации»</w:t>
      </w:r>
      <w:r w:rsidRPr="00386CF5">
        <w:rPr>
          <w:rFonts w:ascii="Times New Roman" w:hAnsi="Times New Roman" w:cs="Times New Roman"/>
          <w:color w:val="000000"/>
          <w:sz w:val="28"/>
          <w:szCs w:val="28"/>
        </w:rPr>
        <w:t>          </w:t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bookmarkEnd w:id="10"/>
    <w:p w:rsidR="003B3DF3" w:rsidRPr="00386CF5" w:rsidRDefault="00B33A6F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</w:t>
      </w:r>
      <w:r w:rsidRPr="00386CF5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3B3DF3" w:rsidRPr="00386CF5" w:rsidRDefault="00B33A6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86CF5">
        <w:rPr>
          <w:rFonts w:ascii="Times New Roman" w:hAnsi="Times New Roman" w:cs="Times New Roman"/>
          <w:color w:val="000000"/>
          <w:sz w:val="28"/>
          <w:szCs w:val="28"/>
        </w:rPr>
        <w:t>              </w:t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Справка о регистрации отзыва согласия</w:t>
      </w:r>
      <w:r w:rsidRPr="00386CF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6CF5">
        <w:rPr>
          <w:rFonts w:ascii="Times New Roman" w:hAnsi="Times New Roman" w:cs="Times New Roman"/>
          <w:color w:val="000000"/>
          <w:sz w:val="28"/>
          <w:szCs w:val="28"/>
        </w:rPr>
        <w:t>            </w:t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прижизненное добровольное пожертвование</w:t>
      </w:r>
      <w:r w:rsidRPr="00386CF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6CF5">
        <w:rPr>
          <w:rFonts w:ascii="Times New Roman" w:hAnsi="Times New Roman" w:cs="Times New Roman"/>
          <w:color w:val="000000"/>
          <w:sz w:val="28"/>
          <w:szCs w:val="28"/>
        </w:rPr>
        <w:t>       </w:t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тканей (части ткани) и (или) органов (части органов)</w:t>
      </w:r>
      <w:r w:rsidRPr="00386CF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6CF5">
        <w:rPr>
          <w:rFonts w:ascii="Times New Roman" w:hAnsi="Times New Roman" w:cs="Times New Roman"/>
          <w:color w:val="000000"/>
          <w:sz w:val="28"/>
          <w:szCs w:val="28"/>
        </w:rPr>
        <w:t>               </w:t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после смерти в целях трансплантации</w:t>
      </w:r>
    </w:p>
    <w:p w:rsidR="003B3DF3" w:rsidRPr="00386CF5" w:rsidRDefault="00B33A6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Уважаемы</w:t>
      </w:r>
      <w:proofErr w:type="gramStart"/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>й(</w:t>
      </w:r>
      <w:proofErr w:type="spellStart"/>
      <w:proofErr w:type="gramEnd"/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>ая</w:t>
      </w:r>
      <w:proofErr w:type="spellEnd"/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>) __________________________________________________</w:t>
      </w:r>
    </w:p>
    <w:p w:rsidR="003B3DF3" w:rsidRPr="00386CF5" w:rsidRDefault="00B33A6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Ваш отзыв согласия на прижизненное добровольное пожертвование тканей</w:t>
      </w:r>
      <w:r w:rsidRPr="00386CF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>(части ткани) и (или) органов (части органов) после смерти в целях</w:t>
      </w:r>
      <w:r w:rsidRPr="00386CF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трансплантации зарегистрирован.</w:t>
      </w:r>
    </w:p>
    <w:p w:rsidR="003B3DF3" w:rsidRPr="00386CF5" w:rsidRDefault="00B33A6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Дата регистрации: «___» ____________ 20____года.</w:t>
      </w:r>
    </w:p>
    <w:p w:rsidR="003B3DF3" w:rsidRPr="00386CF5" w:rsidRDefault="00B33A6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>Фамилия, имя, отчество (при его наличии)</w:t>
      </w:r>
      <w:r w:rsidRPr="00386CF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руководителя организации ПМСП _____________ подпись /__________/</w:t>
      </w:r>
    </w:p>
    <w:p w:rsidR="003B3DF3" w:rsidRPr="00386CF5" w:rsidRDefault="00B33A6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Печать организации ПМСП</w:t>
      </w:r>
    </w:p>
    <w:p w:rsidR="003B3DF3" w:rsidRPr="00386CF5" w:rsidRDefault="00B33A6F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bookmarkStart w:id="11" w:name="z33"/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Приложение 4</w:t>
      </w:r>
      <w:r w:rsidRPr="00386CF5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</w:t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86CF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стандарту государственной услуги</w:t>
      </w:r>
      <w:r w:rsidRPr="00386CF5">
        <w:rPr>
          <w:rFonts w:ascii="Times New Roman" w:hAnsi="Times New Roman" w:cs="Times New Roman"/>
          <w:color w:val="000000"/>
          <w:sz w:val="28"/>
          <w:szCs w:val="28"/>
        </w:rPr>
        <w:t>        </w:t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86CF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«Регистрация согласия или отзыва согласия</w:t>
      </w:r>
      <w:r w:rsidRPr="00386CF5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86CF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прижизненное добровольное пожертвование</w:t>
      </w:r>
      <w:r w:rsidRPr="00386CF5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86CF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тканей (части ткани) и (или) органов (части органов)</w:t>
      </w:r>
      <w:r w:rsidRPr="00386CF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после смерти в целях трансплантации»</w:t>
      </w:r>
      <w:r w:rsidRPr="00386CF5">
        <w:rPr>
          <w:rFonts w:ascii="Times New Roman" w:hAnsi="Times New Roman" w:cs="Times New Roman"/>
          <w:color w:val="000000"/>
          <w:sz w:val="28"/>
          <w:szCs w:val="28"/>
        </w:rPr>
        <w:t>          </w:t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bookmarkEnd w:id="11"/>
    <w:p w:rsidR="003B3DF3" w:rsidRPr="00386CF5" w:rsidRDefault="00B33A6F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</w:t>
      </w:r>
      <w:r w:rsidRPr="00386CF5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3B3DF3" w:rsidRPr="00386CF5" w:rsidRDefault="00B33A6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86CF5">
        <w:rPr>
          <w:rFonts w:ascii="Times New Roman" w:hAnsi="Times New Roman" w:cs="Times New Roman"/>
          <w:color w:val="000000"/>
          <w:sz w:val="28"/>
          <w:szCs w:val="28"/>
        </w:rPr>
        <w:t>           </w:t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Заявление для регистрации отзыва согласия</w:t>
      </w:r>
      <w:r w:rsidRPr="00386CF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6CF5">
        <w:rPr>
          <w:rFonts w:ascii="Times New Roman" w:hAnsi="Times New Roman" w:cs="Times New Roman"/>
          <w:color w:val="000000"/>
          <w:sz w:val="28"/>
          <w:szCs w:val="28"/>
        </w:rPr>
        <w:t>         </w:t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86CF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прижизненное добровольное пожертвование</w:t>
      </w:r>
      <w:r w:rsidRPr="00386CF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6CF5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86CF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тканей (части ткани) и (или) органов (части органов)</w:t>
      </w:r>
      <w:r w:rsidRPr="00386CF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6CF5">
        <w:rPr>
          <w:rFonts w:ascii="Times New Roman" w:hAnsi="Times New Roman" w:cs="Times New Roman"/>
          <w:color w:val="000000"/>
          <w:sz w:val="28"/>
          <w:szCs w:val="28"/>
        </w:rPr>
        <w:t>            </w:t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86CF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после смерти в целях трансплантации</w:t>
      </w:r>
    </w:p>
    <w:p w:rsidR="003B3DF3" w:rsidRPr="00386CF5" w:rsidRDefault="00B33A6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Я, ________________________________________________________________</w:t>
      </w:r>
      <w:r w:rsidRPr="00386CF5">
        <w:rPr>
          <w:rFonts w:ascii="Times New Roman" w:hAnsi="Times New Roman" w:cs="Times New Roman"/>
          <w:color w:val="000000"/>
          <w:sz w:val="28"/>
          <w:szCs w:val="28"/>
        </w:rPr>
        <w:t>               </w:t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(фамилия, имя, отчество (при его наличии) лица)</w:t>
      </w:r>
    </w:p>
    <w:p w:rsidR="003B3DF3" w:rsidRPr="00386CF5" w:rsidRDefault="00B33A6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Дата рождения «___» _________ 19 _____г.р. </w:t>
      </w:r>
    </w:p>
    <w:p w:rsidR="003B3DF3" w:rsidRPr="00386CF5" w:rsidRDefault="00B33A6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ИИН _____________________________________________________________</w:t>
      </w:r>
    </w:p>
    <w:p w:rsidR="003B3DF3" w:rsidRPr="00386CF5" w:rsidRDefault="00B33A6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86CF5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(№, дата выдачи документа, удостоверяющего личность, кем и</w:t>
      </w:r>
      <w:r w:rsidRPr="00386CF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когда </w:t>
      </w:r>
      <w:proofErr w:type="gramStart"/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выдан</w:t>
      </w:r>
      <w:proofErr w:type="gramEnd"/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</w:p>
    <w:p w:rsidR="003B3DF3" w:rsidRPr="00386CF5" w:rsidRDefault="00B33A6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>Я отзываю данное мною ранее согласие на прижизненное добровольное</w:t>
      </w:r>
      <w:r w:rsidRPr="00386CF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пожертвование тканей (части ткани) и (или) органов (части органов)</w:t>
      </w:r>
      <w:r w:rsidRPr="00386CF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после смерти для трансплантации.</w:t>
      </w:r>
    </w:p>
    <w:p w:rsidR="003B3DF3" w:rsidRPr="00386CF5" w:rsidRDefault="00B33A6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Даю согласие на занесение, сбор, обработку и хранение моих</w:t>
      </w:r>
      <w:r w:rsidRPr="00386CF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персональных данных.</w:t>
      </w:r>
    </w:p>
    <w:p w:rsidR="003B3DF3" w:rsidRPr="00386CF5" w:rsidRDefault="00B33A6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 /___________/</w:t>
      </w:r>
      <w:r w:rsidRPr="00386CF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>(фамилия, имя, отчество (при его наличии) лица)</w:t>
      </w:r>
      <w:r w:rsidRPr="00386CF5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подпись</w:t>
      </w:r>
    </w:p>
    <w:p w:rsidR="003B3DF3" w:rsidRPr="00386CF5" w:rsidRDefault="00B33A6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>«____» _____________ 20____г.</w:t>
      </w:r>
      <w:r w:rsidRPr="00386CF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6CF5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дата подписания</w:t>
      </w:r>
    </w:p>
    <w:p w:rsidR="003B3DF3" w:rsidRPr="00386CF5" w:rsidRDefault="00B33A6F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bookmarkStart w:id="12" w:name="z34"/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Приложение 5</w:t>
      </w:r>
      <w:r w:rsidRPr="00386CF5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</w:t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86CF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стандарту государственной услуги</w:t>
      </w:r>
      <w:r w:rsidRPr="00386CF5">
        <w:rPr>
          <w:rFonts w:ascii="Times New Roman" w:hAnsi="Times New Roman" w:cs="Times New Roman"/>
          <w:color w:val="000000"/>
          <w:sz w:val="28"/>
          <w:szCs w:val="28"/>
        </w:rPr>
        <w:t>        </w:t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86CF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«Регистрация согласия или отзыва согласия</w:t>
      </w:r>
      <w:r w:rsidRPr="00386CF5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86CF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прижизненное добровольное пожертвование</w:t>
      </w:r>
      <w:r w:rsidRPr="00386CF5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86CF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тканей (части ткани) и (или) органов (части органов)</w:t>
      </w:r>
      <w:r w:rsidRPr="00386CF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после смерти в целях трансплантации»</w:t>
      </w:r>
      <w:r w:rsidRPr="00386CF5">
        <w:rPr>
          <w:rFonts w:ascii="Times New Roman" w:hAnsi="Times New Roman" w:cs="Times New Roman"/>
          <w:color w:val="000000"/>
          <w:sz w:val="28"/>
          <w:szCs w:val="28"/>
        </w:rPr>
        <w:t>          </w:t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bookmarkEnd w:id="12"/>
    <w:p w:rsidR="003B3DF3" w:rsidRPr="00386CF5" w:rsidRDefault="00B33A6F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</w:t>
      </w:r>
      <w:r w:rsidRPr="00386CF5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3B3DF3" w:rsidRPr="00386CF5" w:rsidRDefault="00B33A6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86CF5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  </w:t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Заявление </w:t>
      </w:r>
      <w:r w:rsidRPr="00386CF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86CF5">
        <w:rPr>
          <w:rFonts w:ascii="Times New Roman" w:hAnsi="Times New Roman" w:cs="Times New Roman"/>
          <w:color w:val="000000"/>
          <w:sz w:val="28"/>
          <w:szCs w:val="28"/>
        </w:rPr>
        <w:t>         </w:t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регистрации согласия на прижизненное добровольное </w:t>
      </w:r>
      <w:r w:rsidRPr="00386CF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86CF5">
        <w:rPr>
          <w:rFonts w:ascii="Times New Roman" w:hAnsi="Times New Roman" w:cs="Times New Roman"/>
          <w:color w:val="000000"/>
          <w:sz w:val="28"/>
          <w:szCs w:val="28"/>
        </w:rPr>
        <w:t>              </w:t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пожертвование тканей (части ткани) и (или) </w:t>
      </w:r>
      <w:r w:rsidRPr="00386CF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6CF5">
        <w:rPr>
          <w:rFonts w:ascii="Times New Roman" w:hAnsi="Times New Roman" w:cs="Times New Roman"/>
          <w:color w:val="000000"/>
          <w:sz w:val="28"/>
          <w:szCs w:val="28"/>
        </w:rPr>
        <w:t>       </w:t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органов (части органов) после смерти в целях трансплантации</w:t>
      </w:r>
    </w:p>
    <w:p w:rsidR="003B3DF3" w:rsidRPr="00386CF5" w:rsidRDefault="00B33A6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>Я, __________________________________________________________________</w:t>
      </w:r>
      <w:r w:rsidRPr="00386CF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6CF5">
        <w:rPr>
          <w:rFonts w:ascii="Times New Roman" w:hAnsi="Times New Roman" w:cs="Times New Roman"/>
          <w:color w:val="000000"/>
          <w:sz w:val="28"/>
          <w:szCs w:val="28"/>
        </w:rPr>
        <w:t>          </w:t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(фамилия, имя, отчество (при его наличии) лица)</w:t>
      </w:r>
    </w:p>
    <w:p w:rsidR="003B3DF3" w:rsidRPr="00386CF5" w:rsidRDefault="00B33A6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Дата рождения «___» _________ 19 ____г.р.</w:t>
      </w:r>
      <w:r w:rsidRPr="00386CF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ИИН__________________________________________________________________</w:t>
      </w:r>
      <w:r w:rsidRPr="00386CF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_____________________________________________________________________</w:t>
      </w:r>
      <w:r w:rsidRPr="00386CF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>(документ, удостоверяющий личность: №, кем и когда выдан)</w:t>
      </w:r>
    </w:p>
    <w:p w:rsidR="003B3DF3" w:rsidRPr="00386CF5" w:rsidRDefault="00B33A6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Выберите один из возможных вариантов:</w:t>
      </w:r>
      <w:r w:rsidRPr="00386CF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6CF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0C789C47" wp14:editId="0A0FFB8E">
            <wp:extent cx="292100" cy="304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>1. Я подтверждаю, что в случае установленного факта моей смерти</w:t>
      </w:r>
      <w:r w:rsidRPr="00386CF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>любые мои внутренние органы и ткани могут быть взяты для</w:t>
      </w:r>
      <w:r w:rsidRPr="00386CF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трансплантации.</w:t>
      </w:r>
      <w:r w:rsidRPr="00386CF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6CF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22322D10" wp14:editId="79F7744F">
            <wp:extent cx="292100" cy="304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>2. Можно забрать все органы, кроме:</w:t>
      </w:r>
      <w:r w:rsidRPr="00386CF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_____________________________________________________________________</w:t>
      </w:r>
      <w:r w:rsidRPr="00386CF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6CF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2535EF11" wp14:editId="2121161A">
            <wp:extent cx="292100" cy="304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>3. Можно забрать только ___________________________________________</w:t>
      </w:r>
    </w:p>
    <w:p w:rsidR="003B3DF3" w:rsidRPr="00386CF5" w:rsidRDefault="00B33A6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Даю согласие на занесение, сбор, обработку и хранение моих</w:t>
      </w:r>
      <w:r w:rsidRPr="00386CF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персональных данных.</w:t>
      </w:r>
    </w:p>
    <w:p w:rsidR="003B3DF3" w:rsidRPr="00386CF5" w:rsidRDefault="00B33A6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 /______________/</w:t>
      </w:r>
      <w:r w:rsidRPr="00386CF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>(фамилия, имя, отчество (при его наличии) лица)</w:t>
      </w:r>
      <w:r w:rsidRPr="00386CF5">
        <w:rPr>
          <w:rFonts w:ascii="Times New Roman" w:hAnsi="Times New Roman" w:cs="Times New Roman"/>
          <w:color w:val="000000"/>
          <w:sz w:val="28"/>
          <w:szCs w:val="28"/>
        </w:rPr>
        <w:t>   </w:t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подпись</w:t>
      </w:r>
    </w:p>
    <w:p w:rsidR="003B3DF3" w:rsidRPr="00386CF5" w:rsidRDefault="00B33A6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>«____» _____________ 20____г.</w:t>
      </w:r>
      <w:r w:rsidRPr="00386CF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6CF5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дата подписания</w:t>
      </w:r>
    </w:p>
    <w:p w:rsidR="003B3DF3" w:rsidRPr="00386CF5" w:rsidRDefault="00B33A6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86CF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6CF5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3B3DF3" w:rsidRPr="00386CF5" w:rsidRDefault="00B33A6F">
      <w:pPr>
        <w:pStyle w:val="disclaimer"/>
        <w:rPr>
          <w:rFonts w:ascii="Times New Roman" w:hAnsi="Times New Roman" w:cs="Times New Roman"/>
          <w:sz w:val="28"/>
          <w:szCs w:val="28"/>
          <w:lang w:val="ru-RU"/>
        </w:rPr>
      </w:pPr>
      <w:r w:rsidRPr="00386CF5">
        <w:rPr>
          <w:rFonts w:ascii="Times New Roman" w:hAnsi="Times New Roman" w:cs="Times New Roman"/>
          <w:color w:val="000000"/>
          <w:sz w:val="28"/>
          <w:szCs w:val="28"/>
          <w:lang w:val="ru-RU"/>
        </w:rPr>
        <w:t>© 2012. РГП на ПХВ Республиканский центр правовой информации Министерства юстиции Республики Казахстан</w:t>
      </w:r>
    </w:p>
    <w:sectPr w:rsidR="003B3DF3" w:rsidRPr="00386CF5">
      <w:headerReference w:type="default" r:id="rId8"/>
      <w:pgSz w:w="11907" w:h="16839" w:code="9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331" w:rsidRDefault="00342331" w:rsidP="00386CF5">
      <w:pPr>
        <w:spacing w:after="0" w:line="240" w:lineRule="auto"/>
      </w:pPr>
      <w:r>
        <w:separator/>
      </w:r>
    </w:p>
  </w:endnote>
  <w:endnote w:type="continuationSeparator" w:id="0">
    <w:p w:rsidR="00342331" w:rsidRDefault="00342331" w:rsidP="00386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331" w:rsidRDefault="00342331" w:rsidP="00386CF5">
      <w:pPr>
        <w:spacing w:after="0" w:line="240" w:lineRule="auto"/>
      </w:pPr>
      <w:r>
        <w:separator/>
      </w:r>
    </w:p>
  </w:footnote>
  <w:footnote w:type="continuationSeparator" w:id="0">
    <w:p w:rsidR="00342331" w:rsidRDefault="00342331" w:rsidP="00386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CF5" w:rsidRPr="00386CF5" w:rsidRDefault="00386CF5" w:rsidP="00386CF5">
    <w:pPr>
      <w:pStyle w:val="a3"/>
      <w:spacing w:after="0" w:line="240" w:lineRule="auto"/>
      <w:rPr>
        <w:rFonts w:ascii="Times New Roman" w:hAnsi="Times New Roman" w:cs="Times New Roman"/>
        <w:color w:val="FF0000"/>
        <w:lang w:val="ru-RU"/>
      </w:rPr>
    </w:pPr>
    <w:r w:rsidRPr="00386CF5">
      <w:rPr>
        <w:rFonts w:ascii="Times New Roman" w:hAnsi="Times New Roman" w:cs="Times New Roman"/>
        <w:color w:val="FF0000"/>
        <w:lang w:val="ru-RU"/>
      </w:rPr>
      <w:t xml:space="preserve">В </w:t>
    </w:r>
    <w:r w:rsidRPr="00386CF5">
      <w:rPr>
        <w:rFonts w:ascii="Times New Roman" w:hAnsi="Times New Roman" w:cs="Times New Roman"/>
        <w:color w:val="FF0000"/>
        <w:lang w:val="ru-RU"/>
      </w:rPr>
      <w:t>редакции приказа Министра здравоохранения РК от 27.06.2017 №</w:t>
    </w:r>
    <w:r w:rsidRPr="00386CF5">
      <w:rPr>
        <w:rFonts w:ascii="Times New Roman" w:hAnsi="Times New Roman" w:cs="Times New Roman"/>
        <w:color w:val="FF0000"/>
        <w:lang w:val="ru-RU"/>
      </w:rPr>
      <w:t xml:space="preserve"> </w:t>
    </w:r>
    <w:r w:rsidRPr="00386CF5">
      <w:rPr>
        <w:rFonts w:ascii="Times New Roman" w:hAnsi="Times New Roman" w:cs="Times New Roman"/>
        <w:color w:val="FF0000"/>
        <w:lang w:val="ru-RU"/>
      </w:rPr>
      <w:t>464 (вводится в действие по истечении десяти календарных дней после дня его первого</w:t>
    </w:r>
    <w:r w:rsidRPr="00386CF5">
      <w:rPr>
        <w:rFonts w:ascii="Times New Roman" w:hAnsi="Times New Roman" w:cs="Times New Roman"/>
        <w:color w:val="FF0000"/>
        <w:lang w:val="ru-RU"/>
      </w:rPr>
      <w:t xml:space="preserve"> </w:t>
    </w:r>
    <w:r w:rsidRPr="00386CF5">
      <w:rPr>
        <w:rFonts w:ascii="Times New Roman" w:hAnsi="Times New Roman" w:cs="Times New Roman"/>
        <w:color w:val="FF0000"/>
        <w:lang w:val="ru-RU"/>
      </w:rPr>
      <w:t>официального опубликования).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3DF3"/>
    <w:rsid w:val="00342331"/>
    <w:rsid w:val="00386CF5"/>
    <w:rsid w:val="003B3DF3"/>
    <w:rsid w:val="00B3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B33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33A6F"/>
    <w:rPr>
      <w:rFonts w:ascii="Tahoma" w:eastAsia="Consolas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386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86CF5"/>
    <w:rPr>
      <w:rFonts w:ascii="Consolas" w:eastAsia="Consolas" w:hAnsi="Consolas" w:cs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1770</Words>
  <Characters>10094</Characters>
  <Application>Microsoft Office Word</Application>
  <DocSecurity>0</DocSecurity>
  <Lines>84</Lines>
  <Paragraphs>23</Paragraphs>
  <ScaleCrop>false</ScaleCrop>
  <Company/>
  <LinksUpToDate>false</LinksUpToDate>
  <CharactersWithSpaces>11841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Лечебный</cp:lastModifiedBy>
  <cp:revision>5</cp:revision>
  <dcterms:created xsi:type="dcterms:W3CDTF">2016-11-16T12:21:00Z</dcterms:created>
  <dcterms:modified xsi:type="dcterms:W3CDTF">2017-10-23T05:33:00Z</dcterms:modified>
</cp:coreProperties>
</file>